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D6" w:rsidRDefault="00766277" w:rsidP="007A75B6">
      <w:pPr>
        <w:ind w:left="652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Приложение № 2 к Регламенту о воинском учете</w:t>
      </w:r>
    </w:p>
    <w:p w:rsidR="00766277" w:rsidRPr="00766277" w:rsidRDefault="00766277" w:rsidP="007A75B6">
      <w:pPr>
        <w:spacing w:before="80" w:after="360"/>
        <w:ind w:left="652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Постановлений Правительства РФ от 06.02.2020 № 103, от 25.07.2023 № 1211)</w:t>
      </w:r>
    </w:p>
    <w:p w:rsidR="00FF44CD" w:rsidRPr="00766277" w:rsidRDefault="00766277" w:rsidP="00B9191E">
      <w:pPr>
        <w:spacing w:after="840"/>
        <w:jc w:val="right"/>
      </w:pPr>
      <w:r>
        <w:t>(форма)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006"/>
        <w:gridCol w:w="2855"/>
      </w:tblGrid>
      <w:tr w:rsidR="009B63E7" w:rsidRPr="00502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vAlign w:val="center"/>
          </w:tcPr>
          <w:p w:rsidR="009B63E7" w:rsidRPr="00502987" w:rsidRDefault="009B63E7" w:rsidP="00BD5BF1">
            <w:pPr>
              <w:jc w:val="center"/>
            </w:pPr>
            <w:r>
              <w:t xml:space="preserve">Штамп организации (образовательной организации)</w:t>
            </w:r>
          </w:p>
        </w:tc>
        <w:tc>
          <w:tcPr>
            <w:tcW w:w="4006" w:type="dxa"/>
            <w:vAlign w:val="bottom"/>
          </w:tcPr>
          <w:p w:rsidR="009B63E7" w:rsidRPr="009B63E7" w:rsidRDefault="009B63E7" w:rsidP="00502987">
            <w:r>
              <w:t xml:space="preserve">Военному комиссару (руководителю)</w:t>
            </w:r>
          </w:p>
        </w:tc>
        <w:tc>
          <w:tcPr>
            <w:tcW w:w="2855" w:type="dxa"/>
            <w:tcBorders>
              <w:bottom w:val="single" w:sz="4" w:space="0" w:color="auto"/>
            </w:tcBorders>
            <w:vAlign w:val="bottom"/>
          </w:tcPr>
          <w:p w:rsidR="009B63E7" w:rsidRPr="00502987" w:rsidRDefault="009B63E7" w:rsidP="00342492"/>
        </w:tc>
      </w:tr>
      <w:tr w:rsidR="009B63E7" w:rsidRPr="009B63E7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9B63E7" w:rsidRPr="009B63E7" w:rsidRDefault="009B63E7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6" w:type="dxa"/>
          </w:tcPr>
          <w:p w:rsidR="009B63E7" w:rsidRPr="009B63E7" w:rsidRDefault="009B63E7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9B63E7" w:rsidRPr="009B63E7" w:rsidRDefault="009B63E7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</w:t>
            </w:r>
          </w:p>
        </w:tc>
      </w:tr>
      <w:tr w:rsidR="009B63E7" w:rsidRPr="00502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vAlign w:val="bottom"/>
          </w:tcPr>
          <w:p w:rsidR="009B63E7" w:rsidRPr="00502987" w:rsidRDefault="009B63E7" w:rsidP="00BD5BF1">
            <w:pPr>
              <w:jc w:val="center"/>
            </w:pPr>
          </w:p>
        </w:tc>
        <w:tc>
          <w:tcPr>
            <w:tcW w:w="6861" w:type="dxa"/>
            <w:gridSpan w:val="2"/>
            <w:tcBorders>
              <w:bottom w:val="single" w:sz="4" w:space="0" w:color="auto"/>
            </w:tcBorders>
            <w:vAlign w:val="bottom"/>
          </w:tcPr>
          <w:p w:rsidR="009B63E7" w:rsidRPr="00502987" w:rsidRDefault="009B63E7" w:rsidP="00342492"/>
        </w:tc>
      </w:tr>
      <w:tr w:rsidR="009B63E7" w:rsidRPr="00502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9B63E7" w:rsidRPr="00502987" w:rsidRDefault="009B63E7" w:rsidP="00BD5BF1">
            <w:pPr>
              <w:jc w:val="center"/>
            </w:pPr>
          </w:p>
        </w:tc>
        <w:tc>
          <w:tcPr>
            <w:tcW w:w="6861" w:type="dxa"/>
            <w:gridSpan w:val="2"/>
            <w:tcBorders>
              <w:top w:val="single" w:sz="4" w:space="0" w:color="auto"/>
            </w:tcBorders>
          </w:tcPr>
          <w:p w:rsidR="009B63E7" w:rsidRPr="009B63E7" w:rsidRDefault="009B63E7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военного комиссариата, местного органа самоуправления)</w:t>
            </w:r>
          </w:p>
        </w:tc>
      </w:tr>
    </w:tbl>
    <w:p w:rsidR="009B63E7" w:rsidRPr="009B63E7" w:rsidRDefault="009B63E7" w:rsidP="007A75B6">
      <w:pPr>
        <w:spacing w:before="720" w:after="120"/>
        <w:jc w:val="center"/>
        <w:rPr>
          <w:b/>
          <w:bCs/>
          <w:spacing w:val="100"/>
          <w:sz w:val="26"/>
          <w:szCs w:val="26"/>
        </w:rPr>
      </w:pPr>
      <w:r w:rsidRPr="009B63E7">
        <w:rPr>
          <w:b/>
          <w:bCs/>
          <w:spacing w:val="100"/>
          <w:sz w:val="26"/>
          <w:szCs w:val="26"/>
        </w:rPr>
        <w:t>СВЕДЕНИЯ</w:t>
      </w:r>
    </w:p>
    <w:p w:rsidR="00FF44CD" w:rsidRPr="009B63E7" w:rsidRDefault="009B63E7" w:rsidP="007A75B6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гражданине, подлежащем воинскому учету, при принятии (поступлении) его на работу (в образовательную организацию) или увольнении (отчислении) его с работы (из образовательной организации)</w:t>
      </w:r>
    </w:p>
    <w:p w:rsidR="00FF44CD" w:rsidRPr="00FF44CD" w:rsidRDefault="009B63E7" w:rsidP="009B63E7">
      <w:pPr>
        <w:tabs>
          <w:tab w:val="right" w:pos="9925"/>
        </w:tabs>
      </w:pPr>
      <w:r>
        <w:t xml:space="preserve">Сообщаю, что гражданин ,</w:t>
      </w:r>
    </w:p>
    <w:p w:rsidR="00FF44CD" w:rsidRPr="009B63E7" w:rsidRDefault="009B63E7" w:rsidP="00CF5A17">
      <w:pPr>
        <w:pBdr>
          <w:top w:val="single" w:sz="4" w:space="1" w:color="auto"/>
        </w:pBdr>
        <w:spacing w:after="60"/>
        <w:ind w:left="2739" w:right="113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FF44CD" w:rsidRPr="00FF44CD" w:rsidRDefault="009B63E7" w:rsidP="009B63E7">
      <w:pPr>
        <w:tabs>
          <w:tab w:val="right" w:pos="9925"/>
        </w:tabs>
      </w:pPr>
      <w:r>
        <w:t xml:space="preserve">подлежащий воинскому учету, воинское звание ,</w:t>
      </w:r>
    </w:p>
    <w:p w:rsidR="00FF44CD" w:rsidRPr="009B63E7" w:rsidRDefault="00FF44CD" w:rsidP="007C2C55">
      <w:pPr>
        <w:pBdr>
          <w:top w:val="single" w:sz="4" w:space="1" w:color="auto"/>
        </w:pBdr>
        <w:ind w:left="5012" w:right="113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438"/>
        <w:gridCol w:w="2722"/>
        <w:gridCol w:w="3062"/>
        <w:gridCol w:w="170"/>
      </w:tblGrid>
      <w:tr w:rsidR="001C33CF" w:rsidRPr="007A75B6">
        <w:tblPrEx>
          <w:tblCellMar>
            <w:top w:w="0" w:type="dxa"/>
            <w:bottom w:w="0" w:type="dxa"/>
          </w:tblCellMar>
        </w:tblPrEx>
        <w:tc>
          <w:tcPr>
            <w:tcW w:w="1644" w:type="dxa"/>
            <w:vAlign w:val="bottom"/>
          </w:tcPr>
          <w:p w:rsidR="001C33CF" w:rsidRPr="007A75B6" w:rsidRDefault="001C33CF" w:rsidP="001C33CF">
            <w:r>
              <w:t xml:space="preserve">дата рождения</w:t>
            </w:r>
          </w:p>
        </w:tc>
        <w:tc>
          <w:tcPr>
            <w:tcW w:w="2438" w:type="dxa"/>
            <w:vAlign w:val="bottom"/>
          </w:tcPr>
          <w:p w:rsidR="001C33CF" w:rsidRPr="007A75B6" w:rsidRDefault="001C33CF" w:rsidP="00A14FE5">
            <w:pPr>
              <w:jc w:val="center"/>
            </w:pPr>
          </w:p>
        </w:tc>
        <w:tc>
          <w:tcPr>
            <w:tcW w:w="2722" w:type="dxa"/>
            <w:vAlign w:val="bottom"/>
          </w:tcPr>
          <w:p w:rsidR="001C33CF" w:rsidRPr="007A75B6" w:rsidRDefault="00312943" w:rsidP="00D005BD">
            <w:r>
              <w:t xml:space="preserve">, серия и номер паспорта</w:t>
            </w:r>
          </w:p>
        </w:tc>
        <w:tc>
          <w:tcPr>
            <w:tcW w:w="3062" w:type="dxa"/>
            <w:vAlign w:val="bottom"/>
          </w:tcPr>
          <w:p w:rsidR="001C33CF" w:rsidRPr="007A75B6" w:rsidRDefault="001C33CF" w:rsidP="00A14FE5">
            <w:pPr>
              <w:jc w:val="center"/>
            </w:pPr>
          </w:p>
        </w:tc>
        <w:tc>
          <w:tcPr>
            <w:tcW w:w="170" w:type="dxa"/>
            <w:vAlign w:val="bottom"/>
          </w:tcPr>
          <w:p w:rsidR="001C33CF" w:rsidRPr="007A75B6" w:rsidRDefault="001C33CF" w:rsidP="007E4537">
            <w:r w:rsidRPr="007A75B6">
              <w:t>,</w:t>
            </w:r>
          </w:p>
        </w:tc>
      </w:tr>
    </w:tbl>
    <w:p w:rsidR="00E647C9" w:rsidRPr="00FF44CD" w:rsidRDefault="00E647C9" w:rsidP="007A75B6">
      <w:pPr>
        <w:tabs>
          <w:tab w:val="right" w:pos="9925"/>
        </w:tabs>
      </w:pPr>
      <w:r>
        <w:t xml:space="preserve">страховой номер индивидуального лицевого счета ,</w:t>
      </w:r>
    </w:p>
    <w:p w:rsidR="00E647C9" w:rsidRPr="009B63E7" w:rsidRDefault="00E647C9" w:rsidP="007A75B6">
      <w:pPr>
        <w:pBdr>
          <w:top w:val="single" w:sz="4" w:space="1" w:color="auto"/>
        </w:pBdr>
        <w:ind w:left="5301" w:right="113"/>
        <w:rPr>
          <w:sz w:val="2"/>
          <w:szCs w:val="2"/>
        </w:rPr>
      </w:pPr>
    </w:p>
    <w:p w:rsidR="00FF44CD" w:rsidRPr="00FF44CD" w:rsidRDefault="007E4537" w:rsidP="007E4537">
      <w:pPr>
        <w:tabs>
          <w:tab w:val="right" w:pos="9925"/>
        </w:tabs>
      </w:pPr>
      <w:r>
        <w:t xml:space="preserve">проживающий  </w:t>
      </w:r>
      <w:r>
        <w:tab/>
        <w:t>,</w:t>
      </w:r>
    </w:p>
    <w:p w:rsidR="00FF44CD" w:rsidRPr="007E4537" w:rsidRDefault="00FF44CD" w:rsidP="00342492">
      <w:pPr>
        <w:pBdr>
          <w:top w:val="single" w:sz="4" w:space="1" w:color="auto"/>
        </w:pBdr>
        <w:spacing w:after="240"/>
        <w:ind w:left="1605" w:right="113"/>
        <w:rPr>
          <w:sz w:val="2"/>
          <w:szCs w:val="2"/>
        </w:rPr>
      </w:pPr>
    </w:p>
    <w:p w:rsidR="007E4537" w:rsidRPr="007E4537" w:rsidRDefault="007E4537" w:rsidP="007E4537">
      <w:pPr>
        <w:spacing w:line="192" w:lineRule="auto"/>
        <w:jc w:val="both"/>
        <w:rPr>
          <w:sz w:val="2"/>
          <w:szCs w:val="2"/>
        </w:rPr>
      </w:pPr>
      <w:r>
        <w:t xml:space="preserve">принят (поступил), уволен с работы (отчислен из образовательной организации)</w:t>
      </w:r>
    </w:p>
    <w:p w:rsidR="00FF44CD" w:rsidRPr="007E4537" w:rsidRDefault="007E4537" w:rsidP="007E4537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(ненужное вычеркнуть)</w:t>
      </w:r>
    </w:p>
    <w:p w:rsidR="00FF44CD" w:rsidRPr="00FF44CD" w:rsidRDefault="00FF44CD"/>
    <w:p w:rsidR="00FF44CD" w:rsidRPr="007E4537" w:rsidRDefault="00FF44CD" w:rsidP="007E4537">
      <w:pPr>
        <w:pBdr>
          <w:top w:val="single" w:sz="4" w:space="1" w:color="auto"/>
        </w:pBdr>
        <w:rPr>
          <w:sz w:val="2"/>
          <w:szCs w:val="2"/>
        </w:rPr>
      </w:pPr>
    </w:p>
    <w:p w:rsidR="00FF44CD" w:rsidRPr="00FF44CD" w:rsidRDefault="00FF44CD"/>
    <w:p w:rsidR="00FF44CD" w:rsidRPr="007E4537" w:rsidRDefault="007E4537" w:rsidP="007E4537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(полное наименование организации, образовательной организации,</w:t>
      </w:r>
    </w:p>
    <w:p w:rsidR="00FF44CD" w:rsidRPr="00FF44CD" w:rsidRDefault="00FF44CD"/>
    <w:p w:rsidR="00FF44CD" w:rsidRPr="007E4537" w:rsidRDefault="007E4537" w:rsidP="007C2C55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место расположения, фактический адрес организации (образовательной организации)</w:t>
      </w:r>
    </w:p>
    <w:p w:rsidR="007E4537" w:rsidRDefault="007E4537">
      <w:r>
        <w:t xml:space="preserve">на должность  </w:t>
      </w:r>
    </w:p>
    <w:p w:rsidR="007E4537" w:rsidRPr="007E4537" w:rsidRDefault="007E4537" w:rsidP="00342492">
      <w:pPr>
        <w:pBdr>
          <w:top w:val="single" w:sz="4" w:space="1" w:color="auto"/>
        </w:pBdr>
        <w:ind w:left="1503"/>
        <w:rPr>
          <w:sz w:val="2"/>
          <w:szCs w:val="2"/>
        </w:rPr>
      </w:pPr>
    </w:p>
    <w:p w:rsidR="007E4537" w:rsidRDefault="007E4537"/>
    <w:p w:rsidR="007E4537" w:rsidRPr="007E4537" w:rsidRDefault="007E4537" w:rsidP="00B9191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100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1418"/>
        <w:gridCol w:w="510"/>
        <w:gridCol w:w="397"/>
        <w:gridCol w:w="255"/>
        <w:gridCol w:w="1361"/>
        <w:gridCol w:w="397"/>
        <w:gridCol w:w="397"/>
        <w:gridCol w:w="424"/>
      </w:tblGrid>
      <w:tr w:rsidR="007E4537" w:rsidRPr="009B63E7">
        <w:tblPrEx>
          <w:tblCellMar>
            <w:top w:w="0" w:type="dxa"/>
            <w:bottom w:w="0" w:type="dxa"/>
          </w:tblCellMar>
        </w:tblPrEx>
        <w:tc>
          <w:tcPr>
            <w:tcW w:w="4933" w:type="dxa"/>
            <w:vAlign w:val="bottom"/>
          </w:tcPr>
          <w:p w:rsidR="007E4537" w:rsidRPr="007A75B6" w:rsidRDefault="007E4537" w:rsidP="007E4537">
            <w:r>
              <w:t xml:space="preserve">на основании приказа (трудового договора) №</w:t>
            </w:r>
          </w:p>
        </w:tc>
        <w:tc>
          <w:tcPr>
            <w:tcW w:w="1418" w:type="dxa"/>
            <w:vAlign w:val="bottom"/>
          </w:tcPr>
          <w:p w:rsidR="007E4537" w:rsidRPr="007A75B6" w:rsidRDefault="007E4537" w:rsidP="00BD5BF1">
            <w:pPr>
              <w:jc w:val="center"/>
            </w:pPr>
          </w:p>
        </w:tc>
        <w:tc>
          <w:tcPr>
            <w:tcW w:w="510" w:type="dxa"/>
            <w:vAlign w:val="bottom"/>
          </w:tcPr>
          <w:p w:rsidR="007E4537" w:rsidRPr="007A75B6" w:rsidRDefault="007E4537" w:rsidP="007E4537">
            <w:pPr>
              <w:jc w:val="right"/>
            </w:pPr>
            <w:r w:rsidRPr="007A75B6">
              <w:t>от «</w:t>
            </w:r>
          </w:p>
        </w:tc>
        <w:tc>
          <w:tcPr>
            <w:tcW w:w="397" w:type="dxa"/>
            <w:vAlign w:val="bottom"/>
          </w:tcPr>
          <w:p w:rsidR="007E4537" w:rsidRPr="007A75B6" w:rsidRDefault="007E4537" w:rsidP="00BD5BF1">
            <w:pPr>
              <w:jc w:val="center"/>
            </w:pPr>
          </w:p>
        </w:tc>
        <w:tc>
          <w:tcPr>
            <w:tcW w:w="255" w:type="dxa"/>
            <w:vAlign w:val="bottom"/>
          </w:tcPr>
          <w:p w:rsidR="007E4537" w:rsidRPr="007A75B6" w:rsidRDefault="007E4537" w:rsidP="007E4537">
            <w:r w:rsidRPr="007A75B6">
              <w:t>»</w:t>
            </w:r>
          </w:p>
        </w:tc>
        <w:tc>
          <w:tcPr>
            <w:tcW w:w="1361" w:type="dxa"/>
            <w:vAlign w:val="bottom"/>
          </w:tcPr>
          <w:p w:rsidR="007E4537" w:rsidRPr="007A75B6" w:rsidRDefault="007E4537" w:rsidP="00BD5BF1">
            <w:pPr>
              <w:jc w:val="center"/>
            </w:pPr>
          </w:p>
        </w:tc>
        <w:tc>
          <w:tcPr>
            <w:tcW w:w="397" w:type="dxa"/>
            <w:vAlign w:val="bottom"/>
          </w:tcPr>
          <w:p w:rsidR="007E4537" w:rsidRPr="007A75B6" w:rsidRDefault="007E4537" w:rsidP="007E4537">
            <w:pPr>
              <w:jc w:val="right"/>
            </w:pPr>
            <w:r w:rsidRPr="007A75B6">
              <w:t>20</w:t>
            </w:r>
          </w:p>
        </w:tc>
        <w:tc>
          <w:tcPr>
            <w:tcW w:w="397" w:type="dxa"/>
            <w:vAlign w:val="bottom"/>
          </w:tcPr>
          <w:p w:rsidR="007E4537" w:rsidRPr="007A75B6" w:rsidRDefault="007E4537" w:rsidP="007E4537"/>
        </w:tc>
        <w:tc>
          <w:tcPr>
            <w:tcW w:w="424" w:type="dxa"/>
            <w:vAlign w:val="bottom"/>
          </w:tcPr>
          <w:p w:rsidR="007E4537" w:rsidRPr="009B63E7" w:rsidRDefault="007E4537" w:rsidP="007E4537">
            <w:pPr>
              <w:ind w:left="57"/>
            </w:pPr>
            <w:r w:rsidRPr="007A75B6">
              <w:t>г.</w:t>
            </w:r>
          </w:p>
        </w:tc>
      </w:tr>
    </w:tbl>
    <w:p w:rsidR="007E4537" w:rsidRDefault="00AB6A39" w:rsidP="007C2C55">
      <w:pPr>
        <w:spacing w:before="360" w:after="300"/>
      </w:pPr>
      <w:r>
        <w:t xml:space="preserve">Руководитель организации (образовательной организации)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54"/>
        <w:gridCol w:w="2268"/>
        <w:gridCol w:w="454"/>
        <w:gridCol w:w="3402"/>
      </w:tblGrid>
      <w:tr w:rsidR="00AB6A39" w:rsidRPr="009B63E7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454" w:type="dxa"/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454" w:type="dxa"/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</w:tr>
      <w:tr w:rsidR="00AB6A39" w:rsidRPr="00AB6A39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454" w:type="dxa"/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(ф.и.о.)</w:t>
            </w:r>
          </w:p>
        </w:tc>
      </w:tr>
    </w:tbl>
    <w:p w:rsidR="007E4537" w:rsidRDefault="00AB6A39" w:rsidP="00312943">
      <w:pPr>
        <w:spacing w:before="300" w:after="240"/>
        <w:ind w:firstLine="567"/>
      </w:pPr>
      <w:r>
        <w:t xml:space="preserve">М.П. (при наличии)</w:t>
      </w:r>
    </w:p>
    <w:p w:rsidR="007E4537" w:rsidRDefault="00AB6A39" w:rsidP="00B9191E">
      <w:pPr>
        <w:spacing w:after="300"/>
      </w:pPr>
      <w:r>
        <w:t xml:space="preserve">Ответственный за военно-учетную работу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54"/>
        <w:gridCol w:w="2268"/>
        <w:gridCol w:w="454"/>
        <w:gridCol w:w="3402"/>
      </w:tblGrid>
      <w:tr w:rsidR="00AB6A39" w:rsidRPr="009B63E7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454" w:type="dxa"/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454" w:type="dxa"/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</w:tr>
      <w:tr w:rsidR="00AB6A39" w:rsidRPr="00AB6A39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454" w:type="dxa"/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(ф.и.о.)</w:t>
            </w:r>
          </w:p>
        </w:tc>
      </w:tr>
    </w:tbl>
    <w:p w:rsidR="00AB6A39" w:rsidRPr="00312943" w:rsidRDefault="00AB6A39" w:rsidP="00312943">
      <w:pPr>
        <w:rPr>
          <w:sz w:val="2"/>
          <w:szCs w:val="2"/>
        </w:rPr>
      </w:pPr>
    </w:p>
    <w:sectPr w:rsidR="00AB6A39" w:rsidRPr="00312943" w:rsidSect="00766277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40C" w:rsidRDefault="0070340C">
      <w:r>
        <w:separator/>
      </w:r>
    </w:p>
  </w:endnote>
  <w:endnote w:type="continuationSeparator" w:id="0">
    <w:p w:rsidR="0070340C" w:rsidRDefault="0070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40C" w:rsidRDefault="0070340C">
      <w:r>
        <w:separator/>
      </w:r>
    </w:p>
  </w:footnote>
  <w:footnote w:type="continuationSeparator" w:id="0">
    <w:p w:rsidR="0070340C" w:rsidRDefault="00703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66D" w:rsidRPr="006B7805" w:rsidRDefault="00C5566D" w:rsidP="009004EE">
    <w:pPr>
      <w:pStyle w:val="Header"/>
      <w:tabs>
        <w:tab w:val="clear" w:pos="4677"/>
        <w:tab w:val="clear" w:pos="9355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7805"/>
    <w:rsid w:val="000D5869"/>
    <w:rsid w:val="000F3D4A"/>
    <w:rsid w:val="00144B4B"/>
    <w:rsid w:val="001A4412"/>
    <w:rsid w:val="001C0DF2"/>
    <w:rsid w:val="001C33CF"/>
    <w:rsid w:val="00210709"/>
    <w:rsid w:val="00237E3E"/>
    <w:rsid w:val="002C351F"/>
    <w:rsid w:val="00312943"/>
    <w:rsid w:val="003170C9"/>
    <w:rsid w:val="00342492"/>
    <w:rsid w:val="003620C3"/>
    <w:rsid w:val="00413EFA"/>
    <w:rsid w:val="00502987"/>
    <w:rsid w:val="00504FF6"/>
    <w:rsid w:val="00544794"/>
    <w:rsid w:val="0060391F"/>
    <w:rsid w:val="006B7805"/>
    <w:rsid w:val="0070340C"/>
    <w:rsid w:val="00766277"/>
    <w:rsid w:val="007A75B6"/>
    <w:rsid w:val="007C2C55"/>
    <w:rsid w:val="007E4537"/>
    <w:rsid w:val="0080772C"/>
    <w:rsid w:val="00876D8A"/>
    <w:rsid w:val="008A7B5B"/>
    <w:rsid w:val="009004EE"/>
    <w:rsid w:val="009328BA"/>
    <w:rsid w:val="009B63E7"/>
    <w:rsid w:val="00A14FE5"/>
    <w:rsid w:val="00AB6A39"/>
    <w:rsid w:val="00AC0B1C"/>
    <w:rsid w:val="00AC7AD6"/>
    <w:rsid w:val="00AE29BD"/>
    <w:rsid w:val="00AE49FF"/>
    <w:rsid w:val="00B9191E"/>
    <w:rsid w:val="00BD5BF1"/>
    <w:rsid w:val="00C5566D"/>
    <w:rsid w:val="00CF5A17"/>
    <w:rsid w:val="00D005BD"/>
    <w:rsid w:val="00DF0956"/>
    <w:rsid w:val="00E647C9"/>
    <w:rsid w:val="00ED7E12"/>
    <w:rsid w:val="00FD7335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BAF738E6-A4DF-45B9-AFD2-0EAA37C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1037</Characters>
  <Application>Microsoft Office Word</Application>
  <DocSecurity>4</DocSecurity>
  <Lines>8</Lines>
  <Paragraphs>2</Paragraphs>
  <ScaleCrop>false</ScaleCrop>
  <Company>КонсультантПлюс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КонсультантПлюс</dc:creator>
  <cp:keywords/>
  <dc:description/>
  <cp:lastModifiedBy>word</cp:lastModifiedBy>
  <cp:revision>2</cp:revision>
  <cp:lastPrinted>2020-02-11T14:51:00Z</cp:lastPrinted>
  <dcterms:created xsi:type="dcterms:W3CDTF">2025-01-23T07:16:00Z</dcterms:created>
  <dcterms:modified xsi:type="dcterms:W3CDTF">2025-01-23T07:16:00Z</dcterms:modified>
</cp:coreProperties>
</file>